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4D" w:rsidRDefault="0024644D" w:rsidP="0024644D">
      <w:bookmarkStart w:id="0" w:name="_GoBack"/>
      <w:bookmarkEnd w:id="0"/>
      <w:r>
        <w:rPr>
          <w:noProof/>
        </w:rPr>
        <w:drawing>
          <wp:inline distT="0" distB="0" distL="0" distR="0">
            <wp:extent cx="5762624" cy="1038225"/>
            <wp:effectExtent l="19050" t="0" r="0" b="0"/>
            <wp:docPr id="1" name="Bildobjekt 0" descr="swe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swe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4D" w:rsidRPr="00C3399C" w:rsidRDefault="0024644D" w:rsidP="0024644D">
      <w:pPr>
        <w:pStyle w:val="Heading1"/>
        <w:jc w:val="center"/>
      </w:pPr>
      <w:r w:rsidRPr="00E64474">
        <w:rPr>
          <w:rStyle w:val="liten1"/>
          <w:rFonts w:ascii="Garamond" w:hAnsi="Garamond"/>
          <w:bCs w:val="0"/>
          <w:sz w:val="28"/>
          <w:szCs w:val="28"/>
        </w:rPr>
        <w:t>Protokoll</w:t>
      </w:r>
    </w:p>
    <w:p w:rsidR="0024644D" w:rsidRPr="00FC5C35" w:rsidRDefault="0024644D" w:rsidP="0024644D">
      <w:pPr>
        <w:pStyle w:val="Heading1"/>
        <w:rPr>
          <w:rFonts w:ascii="Garamond" w:hAnsi="Garamond"/>
          <w:sz w:val="22"/>
          <w:szCs w:val="22"/>
        </w:rPr>
      </w:pPr>
      <w:r w:rsidRPr="00FC5C35">
        <w:rPr>
          <w:rFonts w:ascii="Garamond" w:hAnsi="Garamond"/>
          <w:sz w:val="22"/>
          <w:szCs w:val="22"/>
        </w:rPr>
        <w:t xml:space="preserve">Fört vid Svenska Muay Thai förbundets styrelsemöte den </w:t>
      </w:r>
      <w:r w:rsidR="00947D98">
        <w:rPr>
          <w:rFonts w:ascii="Garamond" w:hAnsi="Garamond"/>
          <w:sz w:val="22"/>
          <w:szCs w:val="22"/>
        </w:rPr>
        <w:t>13 november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173"/>
        <w:gridCol w:w="3154"/>
      </w:tblGrid>
      <w:tr w:rsidR="0024644D" w:rsidRPr="00FC5C35" w:rsidTr="005A5DFE">
        <w:trPr>
          <w:trHeight w:val="100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Närvarande:</w:t>
            </w:r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 xml:space="preserve">Teemu </w:t>
            </w:r>
            <w:proofErr w:type="spellStart"/>
            <w:r w:rsidRPr="00FC5C35">
              <w:rPr>
                <w:b/>
              </w:rPr>
              <w:t>Lethinen</w:t>
            </w:r>
            <w:proofErr w:type="spellEnd"/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Fredrik R:son Johnson</w:t>
            </w:r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Per Bånghäll</w:t>
            </w:r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 xml:space="preserve">Alexandar </w:t>
            </w:r>
            <w:proofErr w:type="spellStart"/>
            <w:r w:rsidRPr="00FC5C35">
              <w:rPr>
                <w:b/>
              </w:rPr>
              <w:t>Krulj</w:t>
            </w:r>
            <w:proofErr w:type="spellEnd"/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Anders Åkesson</w:t>
            </w:r>
          </w:p>
          <w:p w:rsidR="0024644D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Jonas Helghe</w:t>
            </w:r>
          </w:p>
          <w:p w:rsidR="0024644D" w:rsidRPr="00FC5C35" w:rsidRDefault="0024644D" w:rsidP="000933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Magdalena Kowalc</w:t>
            </w:r>
            <w:r w:rsidR="000933C3">
              <w:rPr>
                <w:b/>
              </w:rPr>
              <w:t>zy</w:t>
            </w:r>
            <w:r>
              <w:rPr>
                <w:b/>
              </w:rPr>
              <w:t>k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Distribueras till:</w:t>
            </w:r>
          </w:p>
          <w:p w:rsidR="0024644D" w:rsidRPr="00FC5C35" w:rsidRDefault="0024644D" w:rsidP="005A5DFE">
            <w:pPr>
              <w:spacing w:after="0" w:line="240" w:lineRule="auto"/>
            </w:pPr>
          </w:p>
          <w:p w:rsidR="0024644D" w:rsidRPr="00FC5C35" w:rsidRDefault="0024644D" w:rsidP="005A5DFE">
            <w:pPr>
              <w:spacing w:after="0" w:line="240" w:lineRule="auto"/>
            </w:pPr>
            <w:r w:rsidRPr="00FC5C35">
              <w:t>Samtliga i styrelse</w:t>
            </w:r>
          </w:p>
          <w:p w:rsidR="0024644D" w:rsidRPr="00FC5C35" w:rsidRDefault="0024644D" w:rsidP="005A5DFE">
            <w:pPr>
              <w:spacing w:after="0" w:line="240" w:lineRule="auto"/>
            </w:pPr>
          </w:p>
          <w:p w:rsidR="0024644D" w:rsidRPr="00FC5C35" w:rsidRDefault="0024644D" w:rsidP="005A5DFE">
            <w:pPr>
              <w:spacing w:after="0" w:line="240" w:lineRule="auto"/>
            </w:pPr>
            <w:r w:rsidRPr="00FC5C35">
              <w:t>Förbundets hemsida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Mötesordförande:</w:t>
            </w:r>
          </w:p>
          <w:p w:rsidR="0024644D" w:rsidRPr="00FC5C35" w:rsidRDefault="0024644D" w:rsidP="005A5DFE">
            <w:pPr>
              <w:spacing w:after="0" w:line="240" w:lineRule="auto"/>
            </w:pPr>
          </w:p>
          <w:p w:rsidR="0024644D" w:rsidRPr="00FC5C35" w:rsidRDefault="0024644D" w:rsidP="005A5DFE">
            <w:pPr>
              <w:spacing w:after="0" w:line="240" w:lineRule="auto"/>
            </w:pPr>
            <w:r w:rsidRPr="00FC5C35">
              <w:t>Fredrik R:son Johnson</w:t>
            </w:r>
          </w:p>
          <w:p w:rsidR="0024644D" w:rsidRPr="00FC5C35" w:rsidRDefault="0024644D" w:rsidP="005A5DFE">
            <w:pPr>
              <w:spacing w:after="0" w:line="240" w:lineRule="auto"/>
              <w:rPr>
                <w:b/>
              </w:rPr>
            </w:pPr>
          </w:p>
          <w:p w:rsidR="0024644D" w:rsidRPr="00FC5C35" w:rsidRDefault="0024644D" w:rsidP="005A5DFE">
            <w:pPr>
              <w:spacing w:after="0" w:line="240" w:lineRule="auto"/>
            </w:pPr>
            <w:r w:rsidRPr="00FC5C35">
              <w:rPr>
                <w:b/>
              </w:rPr>
              <w:t>Mötessekreterare:</w:t>
            </w:r>
          </w:p>
          <w:p w:rsidR="0024644D" w:rsidRPr="00FC5C35" w:rsidRDefault="0024644D" w:rsidP="005A5DFE">
            <w:pPr>
              <w:spacing w:after="0" w:line="240" w:lineRule="auto"/>
            </w:pPr>
            <w:r w:rsidRPr="00FC5C35">
              <w:t>Jonas Helghe</w:t>
            </w: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  <w:jc w:val="center"/>
              <w:rPr>
                <w:b/>
              </w:rPr>
            </w:pPr>
            <w:r w:rsidRPr="00FC5C35">
              <w:rPr>
                <w:b/>
              </w:rPr>
              <w:t>Mötespunkt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  <w:jc w:val="center"/>
              <w:rPr>
                <w:b/>
              </w:rPr>
            </w:pPr>
            <w:r w:rsidRPr="00FC5C35">
              <w:rPr>
                <w:b/>
              </w:rPr>
              <w:t>Beskrivning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  <w:jc w:val="center"/>
              <w:rPr>
                <w:b/>
              </w:rPr>
            </w:pPr>
            <w:r w:rsidRPr="00FC5C35">
              <w:rPr>
                <w:b/>
              </w:rPr>
              <w:t>Beslut/ansvar</w:t>
            </w: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 xml:space="preserve">Mötets öppnande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</w:pPr>
            <w:r w:rsidRPr="00FC5C35">
              <w:t>Mötet förklarades öppet.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</w:p>
        </w:tc>
      </w:tr>
      <w:tr w:rsidR="0024644D" w:rsidRPr="00FC5C35" w:rsidTr="005A5DFE">
        <w:trPr>
          <w:trHeight w:val="54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Mötets behöriga utlysande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</w:pPr>
            <w:r w:rsidRPr="00FC5C35">
              <w:t>Mötet förklarades behörigt utlyst.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Fastställande av dagordning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</w:pPr>
            <w:r w:rsidRPr="00FC5C35">
              <w:t>Dagordningen för mötet fastställdes.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Val av ordförande och sekreterare för mötet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spacing w:after="0" w:line="240" w:lineRule="auto"/>
            </w:pPr>
            <w:r w:rsidRPr="00FC5C35">
              <w:t>Mötet valde Fredrik R-son Johnson till mötesordförande. Mötet valde Jonas Helghe till mötessekreterare.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5A5DFE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Val av två justeringsmän som jämte ordföranden skall justera mötesprotokollet.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44D" w:rsidRPr="00FC5C35" w:rsidRDefault="0024644D" w:rsidP="0024644D">
            <w:pPr>
              <w:spacing w:after="0" w:line="240" w:lineRule="auto"/>
            </w:pPr>
            <w:r w:rsidRPr="00FC5C35">
              <w:t xml:space="preserve">Mötet valde </w:t>
            </w:r>
            <w:r>
              <w:t xml:space="preserve">Alexandar </w:t>
            </w:r>
            <w:proofErr w:type="spellStart"/>
            <w:r>
              <w:t>Krulj</w:t>
            </w:r>
            <w:proofErr w:type="spellEnd"/>
            <w:r w:rsidRPr="00FC5C35">
              <w:t xml:space="preserve"> och Teemu Lehtinen till justeringsmän.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0933C3">
            <w:pPr>
              <w:pStyle w:val="Liststycke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Val om FBT eller SBI som sponsor av tävlingsutrustning till SM kval och SM finaler.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C85D2F" w:rsidP="000933C3">
            <w:r>
              <w:t xml:space="preserve">FBT fick </w:t>
            </w:r>
            <w:r w:rsidR="000933C3">
              <w:t>6 röster och SBI 0</w:t>
            </w:r>
            <w:r w:rsidR="0024644D">
              <w:t xml:space="preserve"> röst</w:t>
            </w:r>
            <w:r w:rsidR="000933C3">
              <w:t>er</w:t>
            </w:r>
            <w:r w:rsidR="0024644D"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0933C3" w:rsidP="005A5DFE">
            <w:pPr>
              <w:spacing w:after="0" w:line="240" w:lineRule="auto"/>
            </w:pPr>
            <w:r>
              <w:t>SMTF valde FBT som sponsor av tävlingsutrustning</w:t>
            </w:r>
          </w:p>
        </w:tc>
      </w:tr>
      <w:tr w:rsidR="0024644D" w:rsidRPr="00FC5C35" w:rsidTr="005A5DFE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C5C35">
              <w:rPr>
                <w:b/>
              </w:rPr>
              <w:t>Mötets avslutande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  <w:r w:rsidRPr="00FC5C35">
              <w:t>Mötet förklarades avslutat av Fredrik R-son Johnson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4D" w:rsidRPr="00FC5C35" w:rsidRDefault="0024644D" w:rsidP="005A5DFE">
            <w:pPr>
              <w:spacing w:after="0" w:line="240" w:lineRule="auto"/>
            </w:pPr>
          </w:p>
        </w:tc>
      </w:tr>
    </w:tbl>
    <w:p w:rsidR="0024644D" w:rsidRPr="00947D98" w:rsidRDefault="0024644D" w:rsidP="0024644D">
      <w:pPr>
        <w:rPr>
          <w:sz w:val="20"/>
          <w:szCs w:val="20"/>
        </w:rPr>
      </w:pPr>
      <w:r w:rsidRPr="00947D98">
        <w:rPr>
          <w:sz w:val="20"/>
          <w:szCs w:val="20"/>
        </w:rPr>
        <w:t>Mötesordförande Fredrik R-son Johnson</w:t>
      </w:r>
      <w:r w:rsidRPr="00947D98">
        <w:rPr>
          <w:sz w:val="20"/>
          <w:szCs w:val="20"/>
        </w:rPr>
        <w:tab/>
      </w:r>
      <w:r w:rsidRPr="00947D98">
        <w:rPr>
          <w:sz w:val="20"/>
          <w:szCs w:val="20"/>
        </w:rPr>
        <w:tab/>
        <w:t>Mötessekreterare Jonas Helghe</w:t>
      </w:r>
    </w:p>
    <w:p w:rsidR="0024644D" w:rsidRPr="00947D98" w:rsidRDefault="0024644D" w:rsidP="0024644D">
      <w:pPr>
        <w:rPr>
          <w:sz w:val="20"/>
          <w:szCs w:val="20"/>
        </w:rPr>
      </w:pPr>
      <w:proofErr w:type="gramStart"/>
      <w:r w:rsidRPr="00947D98">
        <w:rPr>
          <w:sz w:val="20"/>
          <w:szCs w:val="20"/>
        </w:rPr>
        <w:t>………………………………………………………</w:t>
      </w:r>
      <w:proofErr w:type="gramEnd"/>
      <w:r w:rsidRPr="00947D98">
        <w:rPr>
          <w:sz w:val="20"/>
          <w:szCs w:val="20"/>
        </w:rPr>
        <w:tab/>
      </w:r>
      <w:r w:rsidRPr="00947D98">
        <w:rPr>
          <w:sz w:val="20"/>
          <w:szCs w:val="20"/>
        </w:rPr>
        <w:tab/>
        <w:t>…………………………………………………..</w:t>
      </w:r>
    </w:p>
    <w:p w:rsidR="0024644D" w:rsidRPr="00947D98" w:rsidRDefault="0024644D" w:rsidP="0024644D">
      <w:pPr>
        <w:rPr>
          <w:sz w:val="20"/>
          <w:szCs w:val="20"/>
        </w:rPr>
      </w:pPr>
      <w:r w:rsidRPr="00947D98">
        <w:rPr>
          <w:sz w:val="20"/>
          <w:szCs w:val="20"/>
        </w:rPr>
        <w:t>Justerare Teemu Lehtinen</w:t>
      </w:r>
      <w:r w:rsidRPr="00947D98">
        <w:rPr>
          <w:sz w:val="20"/>
          <w:szCs w:val="20"/>
        </w:rPr>
        <w:tab/>
      </w:r>
      <w:r w:rsidRPr="00947D98">
        <w:rPr>
          <w:sz w:val="20"/>
          <w:szCs w:val="20"/>
        </w:rPr>
        <w:tab/>
      </w:r>
      <w:r w:rsidRPr="00947D98">
        <w:rPr>
          <w:sz w:val="20"/>
          <w:szCs w:val="20"/>
        </w:rPr>
        <w:tab/>
        <w:t xml:space="preserve">Justerare Alexandar </w:t>
      </w:r>
      <w:proofErr w:type="spellStart"/>
      <w:r w:rsidRPr="00947D98">
        <w:rPr>
          <w:sz w:val="20"/>
          <w:szCs w:val="20"/>
        </w:rPr>
        <w:t>Krulj</w:t>
      </w:r>
      <w:proofErr w:type="spellEnd"/>
    </w:p>
    <w:p w:rsidR="00A46F7C" w:rsidRPr="00947D98" w:rsidRDefault="0024644D">
      <w:pPr>
        <w:rPr>
          <w:sz w:val="20"/>
          <w:szCs w:val="20"/>
        </w:rPr>
      </w:pPr>
      <w:proofErr w:type="gramStart"/>
      <w:r w:rsidRPr="00947D98">
        <w:rPr>
          <w:sz w:val="20"/>
          <w:szCs w:val="20"/>
        </w:rPr>
        <w:t>…………………………………………………….</w:t>
      </w:r>
      <w:proofErr w:type="gramEnd"/>
      <w:r w:rsidRPr="00947D98">
        <w:rPr>
          <w:sz w:val="20"/>
          <w:szCs w:val="20"/>
        </w:rPr>
        <w:tab/>
      </w:r>
      <w:r w:rsidRPr="00947D98">
        <w:rPr>
          <w:sz w:val="20"/>
          <w:szCs w:val="20"/>
        </w:rPr>
        <w:tab/>
        <w:t>………………………………………………….</w:t>
      </w:r>
    </w:p>
    <w:sectPr w:rsidR="00A46F7C" w:rsidRPr="00947D98" w:rsidSect="00A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99F"/>
    <w:multiLevelType w:val="hybridMultilevel"/>
    <w:tmpl w:val="BB90F562"/>
    <w:lvl w:ilvl="0" w:tplc="43464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4D"/>
    <w:rsid w:val="000933C3"/>
    <w:rsid w:val="002031DF"/>
    <w:rsid w:val="0024644D"/>
    <w:rsid w:val="00435360"/>
    <w:rsid w:val="006F416B"/>
    <w:rsid w:val="00947D98"/>
    <w:rsid w:val="00A46F7C"/>
    <w:rsid w:val="00AF505F"/>
    <w:rsid w:val="00C85D2F"/>
    <w:rsid w:val="00D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4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44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Liststycke1">
    <w:name w:val="Liststycke1"/>
    <w:basedOn w:val="Normal"/>
    <w:uiPriority w:val="34"/>
    <w:qFormat/>
    <w:rsid w:val="002464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ten1">
    <w:name w:val="liten1"/>
    <w:basedOn w:val="DefaultParagraphFont"/>
    <w:rsid w:val="0024644D"/>
    <w:rPr>
      <w:rFonts w:ascii="Verdana" w:hAnsi="Verdana" w:hint="default"/>
      <w:color w:val="003374"/>
      <w:sz w:val="15"/>
      <w:szCs w:val="15"/>
    </w:rPr>
  </w:style>
  <w:style w:type="paragraph" w:styleId="ListParagraph">
    <w:name w:val="List Paragraph"/>
    <w:basedOn w:val="Normal"/>
    <w:uiPriority w:val="34"/>
    <w:qFormat/>
    <w:rsid w:val="002464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4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4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44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Liststycke1">
    <w:name w:val="Liststycke1"/>
    <w:basedOn w:val="Normal"/>
    <w:uiPriority w:val="34"/>
    <w:qFormat/>
    <w:rsid w:val="002464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ten1">
    <w:name w:val="liten1"/>
    <w:basedOn w:val="DefaultParagraphFont"/>
    <w:rsid w:val="0024644D"/>
    <w:rPr>
      <w:rFonts w:ascii="Verdana" w:hAnsi="Verdana" w:hint="default"/>
      <w:color w:val="003374"/>
      <w:sz w:val="15"/>
      <w:szCs w:val="15"/>
    </w:rPr>
  </w:style>
  <w:style w:type="paragraph" w:styleId="ListParagraph">
    <w:name w:val="List Paragraph"/>
    <w:basedOn w:val="Normal"/>
    <w:uiPriority w:val="34"/>
    <w:qFormat/>
    <w:rsid w:val="002464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4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Helghe</dc:creator>
  <cp:lastModifiedBy>Fredrik R-son Johnson</cp:lastModifiedBy>
  <cp:revision>2</cp:revision>
  <dcterms:created xsi:type="dcterms:W3CDTF">2012-11-14T09:30:00Z</dcterms:created>
  <dcterms:modified xsi:type="dcterms:W3CDTF">2012-11-14T09:30:00Z</dcterms:modified>
</cp:coreProperties>
</file>